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50FF" w14:textId="1D9477E0" w:rsidR="0063206E" w:rsidRPr="0063206E" w:rsidRDefault="0063206E" w:rsidP="0063206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3206E">
        <w:rPr>
          <w:rFonts w:ascii="Arial" w:hAnsi="Arial" w:cs="Arial"/>
          <w:b/>
          <w:bCs/>
          <w:sz w:val="28"/>
          <w:szCs w:val="28"/>
        </w:rPr>
        <w:t>MAFF Basın Toplantısı</w:t>
      </w:r>
    </w:p>
    <w:p w14:paraId="7B15969C" w14:textId="08B4C41E" w:rsidR="0063206E" w:rsidRPr="0063206E" w:rsidRDefault="0063206E" w:rsidP="0063206E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8"/>
          <w:szCs w:val="28"/>
        </w:rPr>
      </w:pPr>
      <w:r w:rsidRPr="0063206E">
        <w:rPr>
          <w:rFonts w:ascii="Arial" w:hAnsi="Arial" w:cs="Arial"/>
          <w:b/>
          <w:bCs/>
          <w:sz w:val="28"/>
          <w:szCs w:val="28"/>
        </w:rPr>
        <w:t>8 Nisan 2025, Salı</w:t>
      </w:r>
    </w:p>
    <w:p w14:paraId="5C31758C" w14:textId="77777777" w:rsidR="000E3CB5" w:rsidRPr="000E3CB5" w:rsidRDefault="000E3CB5" w:rsidP="0063206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FD0021A" w14:textId="77777777" w:rsidR="0063206E" w:rsidRPr="0063206E" w:rsidRDefault="0063206E" w:rsidP="0063206E">
      <w:pPr>
        <w:jc w:val="both"/>
        <w:rPr>
          <w:rFonts w:ascii="Arial" w:hAnsi="Arial" w:cs="Arial"/>
          <w:b/>
          <w:bCs/>
        </w:rPr>
      </w:pPr>
    </w:p>
    <w:p w14:paraId="6EBC1B3A" w14:textId="77777777" w:rsidR="0063206E" w:rsidRPr="0063206E" w:rsidRDefault="0063206E" w:rsidP="0063206E">
      <w:pPr>
        <w:rPr>
          <w:rFonts w:ascii="Arial" w:hAnsi="Arial" w:cs="Arial"/>
          <w:b/>
          <w:bCs/>
          <w:sz w:val="28"/>
          <w:szCs w:val="28"/>
        </w:rPr>
      </w:pPr>
      <w:r w:rsidRPr="0063206E">
        <w:rPr>
          <w:rFonts w:ascii="Arial" w:hAnsi="Arial" w:cs="Arial"/>
          <w:b/>
          <w:bCs/>
          <w:sz w:val="28"/>
          <w:szCs w:val="28"/>
        </w:rPr>
        <w:t xml:space="preserve">MÜSİAD Genel Başkanı Mahmut </w:t>
      </w:r>
      <w:proofErr w:type="spellStart"/>
      <w:r w:rsidRPr="0063206E">
        <w:rPr>
          <w:rFonts w:ascii="Arial" w:hAnsi="Arial" w:cs="Arial"/>
          <w:b/>
          <w:bCs/>
          <w:sz w:val="28"/>
          <w:szCs w:val="28"/>
        </w:rPr>
        <w:t>Asmalı’nın</w:t>
      </w:r>
      <w:proofErr w:type="spellEnd"/>
      <w:r w:rsidRPr="0063206E">
        <w:rPr>
          <w:rFonts w:ascii="Arial" w:hAnsi="Arial" w:cs="Arial"/>
          <w:b/>
          <w:bCs/>
          <w:sz w:val="28"/>
          <w:szCs w:val="28"/>
        </w:rPr>
        <w:t xml:space="preserve"> Konuşma Metni</w:t>
      </w:r>
    </w:p>
    <w:p w14:paraId="416D830C" w14:textId="77777777" w:rsidR="0063206E" w:rsidRPr="0063206E" w:rsidRDefault="0063206E" w:rsidP="0063206E">
      <w:pPr>
        <w:jc w:val="both"/>
        <w:rPr>
          <w:rFonts w:ascii="Arial" w:hAnsi="Arial" w:cs="Arial"/>
        </w:rPr>
      </w:pPr>
    </w:p>
    <w:p w14:paraId="25410479" w14:textId="77777777" w:rsidR="0063206E" w:rsidRPr="0063206E" w:rsidRDefault="0063206E" w:rsidP="0063206E">
      <w:pPr>
        <w:jc w:val="both"/>
        <w:rPr>
          <w:rFonts w:ascii="Arial" w:hAnsi="Arial" w:cs="Arial"/>
        </w:rPr>
      </w:pPr>
      <w:r w:rsidRPr="0063206E">
        <w:rPr>
          <w:rFonts w:ascii="Arial" w:hAnsi="Arial" w:cs="Arial"/>
        </w:rPr>
        <w:t>Kıymetli basın mensupları, değerli misafirler, sevgili dostlar,</w:t>
      </w:r>
    </w:p>
    <w:p w14:paraId="4A555280" w14:textId="77777777" w:rsidR="0063206E" w:rsidRPr="0063206E" w:rsidRDefault="0063206E" w:rsidP="0063206E">
      <w:pPr>
        <w:jc w:val="both"/>
        <w:rPr>
          <w:rFonts w:ascii="Arial" w:hAnsi="Arial" w:cs="Arial"/>
        </w:rPr>
      </w:pPr>
    </w:p>
    <w:p w14:paraId="464AC959" w14:textId="77777777" w:rsidR="0063206E" w:rsidRPr="0063206E" w:rsidRDefault="0063206E" w:rsidP="0063206E">
      <w:pPr>
        <w:jc w:val="both"/>
        <w:rPr>
          <w:rFonts w:ascii="Arial" w:hAnsi="Arial" w:cs="Arial"/>
        </w:rPr>
      </w:pPr>
      <w:r w:rsidRPr="0063206E">
        <w:rPr>
          <w:rFonts w:ascii="Arial" w:hAnsi="Arial" w:cs="Arial"/>
        </w:rPr>
        <w:t>Hepinizi saygıyla, muhabbetle selamlıyorum.</w:t>
      </w:r>
    </w:p>
    <w:p w14:paraId="3AF2A87E" w14:textId="77777777" w:rsidR="0063206E" w:rsidRDefault="0063206E" w:rsidP="0063206E">
      <w:pPr>
        <w:jc w:val="both"/>
        <w:rPr>
          <w:rFonts w:ascii="Arial" w:hAnsi="Arial" w:cs="Arial"/>
        </w:rPr>
      </w:pPr>
    </w:p>
    <w:p w14:paraId="3E1B34CC" w14:textId="43E81ECE" w:rsidR="0063206E" w:rsidRPr="0063206E" w:rsidRDefault="0063206E" w:rsidP="0063206E">
      <w:pPr>
        <w:jc w:val="both"/>
        <w:rPr>
          <w:rFonts w:ascii="Arial" w:hAnsi="Arial" w:cs="Arial"/>
        </w:rPr>
      </w:pPr>
      <w:r w:rsidRPr="0063206E">
        <w:rPr>
          <w:rFonts w:ascii="Arial" w:hAnsi="Arial" w:cs="Arial"/>
        </w:rPr>
        <w:t xml:space="preserve">Bugün burada </w:t>
      </w:r>
      <w:proofErr w:type="spellStart"/>
      <w:r w:rsidRPr="0063206E">
        <w:rPr>
          <w:rFonts w:ascii="Arial" w:hAnsi="Arial" w:cs="Arial"/>
        </w:rPr>
        <w:t>MÜSİAD’ın</w:t>
      </w:r>
      <w:proofErr w:type="spellEnd"/>
      <w:r w:rsidRPr="0063206E">
        <w:rPr>
          <w:rFonts w:ascii="Arial" w:hAnsi="Arial" w:cs="Arial"/>
        </w:rPr>
        <w:t xml:space="preserve"> kültür-sanat vizyonunu paylaşmak üzere bir aradayız. Bu vesileyle, ilkini bu yıl düzenlediğimiz </w:t>
      </w:r>
      <w:proofErr w:type="spellStart"/>
      <w:r w:rsidRPr="0063206E">
        <w:rPr>
          <w:rFonts w:ascii="Arial" w:hAnsi="Arial" w:cs="Arial"/>
        </w:rPr>
        <w:t>Altınçark</w:t>
      </w:r>
      <w:proofErr w:type="spellEnd"/>
      <w:r w:rsidRPr="0063206E">
        <w:rPr>
          <w:rFonts w:ascii="Arial" w:hAnsi="Arial" w:cs="Arial"/>
        </w:rPr>
        <w:t xml:space="preserve"> Kısa Film Festivali’ni sizlere tanıtmaktan büyük memnuniyet duyuyorum.</w:t>
      </w:r>
    </w:p>
    <w:p w14:paraId="34C54B4E" w14:textId="77777777" w:rsidR="0063206E" w:rsidRPr="0063206E" w:rsidRDefault="0063206E" w:rsidP="0063206E">
      <w:pPr>
        <w:jc w:val="both"/>
        <w:rPr>
          <w:rFonts w:ascii="Arial" w:hAnsi="Arial" w:cs="Arial"/>
        </w:rPr>
      </w:pPr>
    </w:p>
    <w:p w14:paraId="0FE6B6F8" w14:textId="77777777" w:rsidR="0063206E" w:rsidRPr="0063206E" w:rsidRDefault="0063206E" w:rsidP="0063206E">
      <w:pPr>
        <w:jc w:val="both"/>
        <w:rPr>
          <w:rFonts w:ascii="Arial" w:hAnsi="Arial" w:cs="Arial"/>
        </w:rPr>
      </w:pPr>
      <w:r w:rsidRPr="0063206E">
        <w:rPr>
          <w:rFonts w:ascii="Arial" w:hAnsi="Arial" w:cs="Arial"/>
        </w:rPr>
        <w:t>MÜSİAD olarak kurulduğumuz günden bu yana; üretimi, ihracatı, kalkınmayı, girişimciliği ve istihdamı önceledik. Sanayi bölgelerinden ihracat pazarlarına, finansmandan dijitalleşmeye kadar birçok alanda çözüm ve vizyon geliştirdik. Ancak bugün geldiğimiz noktada şunu da çok iyi biliyoruz ki: sürdürülebilir kalkınma yalnızca ekonomik göstergelerle ölçülmez. Kültürel üretim, sanat, düşünce dünyası bu yapının temel taşıdır.</w:t>
      </w:r>
    </w:p>
    <w:p w14:paraId="21061473" w14:textId="77777777" w:rsidR="0063206E" w:rsidRPr="0063206E" w:rsidRDefault="0063206E" w:rsidP="0063206E">
      <w:pPr>
        <w:jc w:val="both"/>
        <w:rPr>
          <w:rFonts w:ascii="Arial" w:hAnsi="Arial" w:cs="Arial"/>
        </w:rPr>
      </w:pPr>
    </w:p>
    <w:p w14:paraId="014B36C7" w14:textId="77777777" w:rsidR="0063206E" w:rsidRDefault="0063206E" w:rsidP="0063206E">
      <w:pPr>
        <w:jc w:val="both"/>
        <w:rPr>
          <w:rFonts w:ascii="Arial" w:hAnsi="Arial" w:cs="Arial"/>
        </w:rPr>
      </w:pPr>
      <w:r w:rsidRPr="0063206E">
        <w:rPr>
          <w:rFonts w:ascii="Arial" w:hAnsi="Arial" w:cs="Arial"/>
        </w:rPr>
        <w:t>Değerli konuklar,</w:t>
      </w:r>
    </w:p>
    <w:p w14:paraId="6E659ED9" w14:textId="77777777" w:rsidR="0063206E" w:rsidRPr="0063206E" w:rsidRDefault="0063206E" w:rsidP="0063206E">
      <w:pPr>
        <w:jc w:val="both"/>
        <w:rPr>
          <w:rFonts w:ascii="Arial" w:hAnsi="Arial" w:cs="Arial"/>
        </w:rPr>
      </w:pPr>
    </w:p>
    <w:p w14:paraId="3D813035" w14:textId="77777777" w:rsidR="0063206E" w:rsidRPr="0063206E" w:rsidRDefault="0063206E" w:rsidP="0063206E">
      <w:pPr>
        <w:jc w:val="both"/>
        <w:rPr>
          <w:rFonts w:ascii="Arial" w:hAnsi="Arial" w:cs="Arial"/>
        </w:rPr>
      </w:pPr>
      <w:r w:rsidRPr="0063206E">
        <w:rPr>
          <w:rFonts w:ascii="Arial" w:hAnsi="Arial" w:cs="Arial"/>
        </w:rPr>
        <w:t>Türkiye bugün yalnızca sanayi ürünleriyle değil, aynı zamanda fikirleriyle, hikâyeleriyle, dizileriyle, sinema filmleriyle de dünyaya açılıyor.</w:t>
      </w:r>
    </w:p>
    <w:p w14:paraId="1D2EF3A3" w14:textId="77777777" w:rsidR="0063206E" w:rsidRDefault="0063206E" w:rsidP="0063206E">
      <w:pPr>
        <w:jc w:val="both"/>
        <w:rPr>
          <w:rFonts w:ascii="Arial" w:hAnsi="Arial" w:cs="Arial"/>
        </w:rPr>
      </w:pPr>
      <w:r w:rsidRPr="0063206E">
        <w:rPr>
          <w:rFonts w:ascii="Arial" w:hAnsi="Arial" w:cs="Arial"/>
        </w:rPr>
        <w:t>2023 yılı itibarıyla dizi ihracatımız 750 milyon doları aştı. Dünyanın 150’ye yakın ülkesinde Türk yapımları izleniyor. Film festivalleri, dijital platformlar, görsel içerik üretimi artık küresel rekabetin önemli bir unsuru.</w:t>
      </w:r>
      <w:r>
        <w:rPr>
          <w:rFonts w:ascii="Arial" w:hAnsi="Arial" w:cs="Arial"/>
        </w:rPr>
        <w:t xml:space="preserve"> </w:t>
      </w:r>
    </w:p>
    <w:p w14:paraId="5CB00B90" w14:textId="77777777" w:rsidR="0063206E" w:rsidRDefault="0063206E" w:rsidP="0063206E">
      <w:pPr>
        <w:jc w:val="both"/>
        <w:rPr>
          <w:rFonts w:ascii="Arial" w:hAnsi="Arial" w:cs="Arial"/>
        </w:rPr>
      </w:pPr>
    </w:p>
    <w:p w14:paraId="0245C8DE" w14:textId="2D457541" w:rsidR="0063206E" w:rsidRPr="0063206E" w:rsidRDefault="0063206E" w:rsidP="0063206E">
      <w:pPr>
        <w:jc w:val="both"/>
        <w:rPr>
          <w:rFonts w:ascii="Arial" w:hAnsi="Arial" w:cs="Arial"/>
        </w:rPr>
      </w:pPr>
      <w:r w:rsidRPr="0063206E">
        <w:rPr>
          <w:rFonts w:ascii="Arial" w:hAnsi="Arial" w:cs="Arial"/>
        </w:rPr>
        <w:t>İşte bu tabloya baktığımızda, biz MÜSİAD olarak şu soruyu kendimize sorduk: Bu gelişen yaratıcı ekonomiye iş dünyası olarak nasıl daha fazla katkı sunabiliriz?</w:t>
      </w:r>
    </w:p>
    <w:p w14:paraId="4A37A452" w14:textId="77777777" w:rsidR="0063206E" w:rsidRPr="0063206E" w:rsidRDefault="0063206E" w:rsidP="0063206E">
      <w:pPr>
        <w:jc w:val="both"/>
        <w:rPr>
          <w:rFonts w:ascii="Arial" w:hAnsi="Arial" w:cs="Arial"/>
        </w:rPr>
      </w:pPr>
    </w:p>
    <w:p w14:paraId="53A7B60E" w14:textId="38D80624" w:rsidR="0063206E" w:rsidRPr="0063206E" w:rsidRDefault="0063206E" w:rsidP="0063206E">
      <w:pPr>
        <w:jc w:val="both"/>
        <w:rPr>
          <w:rFonts w:ascii="Arial" w:hAnsi="Arial" w:cs="Arial"/>
        </w:rPr>
      </w:pPr>
      <w:r w:rsidRPr="0063206E">
        <w:rPr>
          <w:rFonts w:ascii="Arial" w:hAnsi="Arial" w:cs="Arial"/>
        </w:rPr>
        <w:t xml:space="preserve">Cevabımız </w:t>
      </w:r>
      <w:proofErr w:type="spellStart"/>
      <w:r w:rsidRPr="0063206E">
        <w:rPr>
          <w:rFonts w:ascii="Arial" w:hAnsi="Arial" w:cs="Arial"/>
        </w:rPr>
        <w:t>Altınçark</w:t>
      </w:r>
      <w:proofErr w:type="spellEnd"/>
      <w:r>
        <w:rPr>
          <w:rFonts w:ascii="Arial" w:hAnsi="Arial" w:cs="Arial"/>
        </w:rPr>
        <w:t xml:space="preserve"> Kısa Film Festivali</w:t>
      </w:r>
      <w:r w:rsidRPr="0063206E">
        <w:rPr>
          <w:rFonts w:ascii="Arial" w:hAnsi="Arial" w:cs="Arial"/>
        </w:rPr>
        <w:t xml:space="preserve"> oldu.</w:t>
      </w:r>
    </w:p>
    <w:p w14:paraId="5A5E3DEF" w14:textId="77777777" w:rsidR="0063206E" w:rsidRDefault="0063206E" w:rsidP="0063206E">
      <w:pPr>
        <w:jc w:val="both"/>
        <w:rPr>
          <w:rFonts w:ascii="Arial" w:hAnsi="Arial" w:cs="Arial"/>
        </w:rPr>
      </w:pPr>
    </w:p>
    <w:p w14:paraId="640026E1" w14:textId="190E72FE" w:rsidR="0063206E" w:rsidRPr="0063206E" w:rsidRDefault="0063206E" w:rsidP="0063206E">
      <w:pPr>
        <w:jc w:val="both"/>
        <w:rPr>
          <w:rFonts w:ascii="Arial" w:hAnsi="Arial" w:cs="Arial"/>
        </w:rPr>
      </w:pPr>
      <w:r w:rsidRPr="0063206E">
        <w:rPr>
          <w:rFonts w:ascii="Arial" w:hAnsi="Arial" w:cs="Arial"/>
        </w:rPr>
        <w:t>Bu festivalle sadece sanata destek vermekle kalmıyoruz; aynı zamanda kültür ihracatının gelişmesine katkıda bulunmayı, genç yeteneklerin üretimini teşvik etmeyi ve yerli anlatının güçlenmesine omuz vermeyi amaçlıyoruz.</w:t>
      </w:r>
    </w:p>
    <w:p w14:paraId="74E05FE0" w14:textId="77777777" w:rsidR="0063206E" w:rsidRPr="0063206E" w:rsidRDefault="0063206E" w:rsidP="0063206E">
      <w:pPr>
        <w:jc w:val="both"/>
        <w:rPr>
          <w:rFonts w:ascii="Arial" w:hAnsi="Arial" w:cs="Arial"/>
        </w:rPr>
      </w:pPr>
    </w:p>
    <w:p w14:paraId="5ECB01EB" w14:textId="77777777" w:rsidR="0063206E" w:rsidRDefault="0063206E" w:rsidP="0063206E">
      <w:pPr>
        <w:jc w:val="both"/>
        <w:rPr>
          <w:rFonts w:ascii="Arial" w:hAnsi="Arial" w:cs="Arial"/>
        </w:rPr>
      </w:pPr>
      <w:r w:rsidRPr="0063206E">
        <w:rPr>
          <w:rFonts w:ascii="Arial" w:hAnsi="Arial" w:cs="Arial"/>
        </w:rPr>
        <w:t>MÜSİAD olarak üretimin her alanında sorumluluk aldığımız gibi, artık kültürün üretiminde de söz sahibi olacağız. Bu festival bizim için bir başlangıç.</w:t>
      </w:r>
    </w:p>
    <w:p w14:paraId="3D996A59" w14:textId="77777777" w:rsidR="0063206E" w:rsidRPr="0063206E" w:rsidRDefault="0063206E" w:rsidP="0063206E">
      <w:pPr>
        <w:jc w:val="both"/>
        <w:rPr>
          <w:rFonts w:ascii="Arial" w:hAnsi="Arial" w:cs="Arial"/>
        </w:rPr>
      </w:pPr>
    </w:p>
    <w:p w14:paraId="2D1583A4" w14:textId="0E77BE82" w:rsidR="0063206E" w:rsidRPr="0063206E" w:rsidRDefault="0063206E" w:rsidP="0063206E">
      <w:pPr>
        <w:jc w:val="both"/>
        <w:rPr>
          <w:rFonts w:ascii="Arial" w:hAnsi="Arial" w:cs="Arial"/>
        </w:rPr>
      </w:pPr>
      <w:proofErr w:type="spellStart"/>
      <w:r w:rsidRPr="0063206E">
        <w:rPr>
          <w:rFonts w:ascii="Arial" w:hAnsi="Arial" w:cs="Arial"/>
        </w:rPr>
        <w:t>Altınçark</w:t>
      </w:r>
      <w:proofErr w:type="spellEnd"/>
      <w:r>
        <w:rPr>
          <w:rFonts w:ascii="Arial" w:hAnsi="Arial" w:cs="Arial"/>
        </w:rPr>
        <w:t xml:space="preserve"> Kısa Film Festivali, </w:t>
      </w:r>
      <w:r w:rsidRPr="0063206E">
        <w:rPr>
          <w:rFonts w:ascii="Arial" w:hAnsi="Arial" w:cs="Arial"/>
        </w:rPr>
        <w:t>kültür-sanat alanında kalıcı, sürdürülebilir, fon yaratabilen ve yapım desteği verebilen bir yapıya dönüşecek. Çünkü biz inanıyoruz ki, kültürümüzü ihraç etmek, sadece milli gururumuz değil, aynı zamanda ekonomik büyüme stratejimizdir.</w:t>
      </w:r>
    </w:p>
    <w:p w14:paraId="2D67FA4E" w14:textId="77777777" w:rsidR="0063206E" w:rsidRPr="0063206E" w:rsidRDefault="0063206E" w:rsidP="0063206E">
      <w:pPr>
        <w:jc w:val="both"/>
        <w:rPr>
          <w:rFonts w:ascii="Arial" w:hAnsi="Arial" w:cs="Arial"/>
        </w:rPr>
      </w:pPr>
    </w:p>
    <w:p w14:paraId="08FA4001" w14:textId="77777777" w:rsidR="0063206E" w:rsidRPr="0063206E" w:rsidRDefault="0063206E" w:rsidP="0063206E">
      <w:pPr>
        <w:jc w:val="both"/>
        <w:rPr>
          <w:rFonts w:ascii="Arial" w:hAnsi="Arial" w:cs="Arial"/>
        </w:rPr>
      </w:pPr>
      <w:r w:rsidRPr="0063206E">
        <w:rPr>
          <w:rFonts w:ascii="Arial" w:hAnsi="Arial" w:cs="Arial"/>
        </w:rPr>
        <w:t>Biz iş dünyası olarak sinemaya, kültüre, sanata mesafeli duran değil; onu anlayan, destekleyen, geliştiren bir yapının parçası olmalıyız. Bu vizyonla yola çıktık.</w:t>
      </w:r>
    </w:p>
    <w:p w14:paraId="03762CA6" w14:textId="7C9F6D9D" w:rsidR="0063206E" w:rsidRPr="0063206E" w:rsidRDefault="0063206E" w:rsidP="0063206E">
      <w:pPr>
        <w:jc w:val="both"/>
        <w:rPr>
          <w:rFonts w:ascii="Arial" w:hAnsi="Arial" w:cs="Arial"/>
        </w:rPr>
      </w:pPr>
      <w:r w:rsidRPr="0063206E">
        <w:rPr>
          <w:rFonts w:ascii="Arial" w:hAnsi="Arial" w:cs="Arial"/>
        </w:rPr>
        <w:lastRenderedPageBreak/>
        <w:t xml:space="preserve">Ben başta </w:t>
      </w:r>
      <w:r>
        <w:rPr>
          <w:rFonts w:ascii="Arial" w:hAnsi="Arial" w:cs="Arial"/>
        </w:rPr>
        <w:t xml:space="preserve">Festival </w:t>
      </w:r>
      <w:proofErr w:type="spellStart"/>
      <w:r>
        <w:rPr>
          <w:rFonts w:ascii="Arial" w:hAnsi="Arial" w:cs="Arial"/>
        </w:rPr>
        <w:t>Başakanımız</w:t>
      </w:r>
      <w:proofErr w:type="spellEnd"/>
      <w:r>
        <w:rPr>
          <w:rFonts w:ascii="Arial" w:hAnsi="Arial" w:cs="Arial"/>
        </w:rPr>
        <w:t xml:space="preserve"> </w:t>
      </w:r>
      <w:r w:rsidRPr="0063206E">
        <w:rPr>
          <w:rFonts w:ascii="Arial" w:hAnsi="Arial" w:cs="Arial"/>
        </w:rPr>
        <w:t>Sadettin Budak Bey olmak üzere festivalin oluşum sürecinde emeği geçen herkese teşekkür ediyorum. Tüm jüri üyelerine, destek veren sektör temsilcilerine ve basın mensuplarımıza da şükranlarımı sunuyorum.</w:t>
      </w:r>
    </w:p>
    <w:p w14:paraId="679B9E50" w14:textId="77777777" w:rsidR="0063206E" w:rsidRPr="0063206E" w:rsidRDefault="0063206E" w:rsidP="0063206E">
      <w:pPr>
        <w:jc w:val="both"/>
        <w:rPr>
          <w:rFonts w:ascii="Arial" w:hAnsi="Arial" w:cs="Arial"/>
        </w:rPr>
      </w:pPr>
    </w:p>
    <w:p w14:paraId="5815643D" w14:textId="392DEC3C" w:rsidR="0063206E" w:rsidRPr="0063206E" w:rsidRDefault="0063206E" w:rsidP="0063206E">
      <w:pPr>
        <w:jc w:val="both"/>
        <w:rPr>
          <w:rFonts w:ascii="Arial" w:hAnsi="Arial" w:cs="Arial"/>
        </w:rPr>
      </w:pPr>
      <w:r w:rsidRPr="0063206E">
        <w:rPr>
          <w:rFonts w:ascii="Arial" w:hAnsi="Arial" w:cs="Arial"/>
        </w:rPr>
        <w:t xml:space="preserve">İnanıyorum ki, </w:t>
      </w:r>
      <w:proofErr w:type="spellStart"/>
      <w:r w:rsidRPr="0063206E">
        <w:rPr>
          <w:rFonts w:ascii="Arial" w:hAnsi="Arial" w:cs="Arial"/>
        </w:rPr>
        <w:t>Altınçark</w:t>
      </w:r>
      <w:proofErr w:type="spellEnd"/>
      <w:r>
        <w:rPr>
          <w:rFonts w:ascii="Arial" w:hAnsi="Arial" w:cs="Arial"/>
        </w:rPr>
        <w:t xml:space="preserve"> Kısa Film Festivali</w:t>
      </w:r>
      <w:r w:rsidRPr="0063206E">
        <w:rPr>
          <w:rFonts w:ascii="Arial" w:hAnsi="Arial" w:cs="Arial"/>
        </w:rPr>
        <w:t xml:space="preserve"> çok kısa sürede Türkiye’nin kültürel markalarından biri haline gelecek. Ve bu yolculukta hep birlikte büyüyeceğiz.</w:t>
      </w:r>
    </w:p>
    <w:p w14:paraId="47B357B2" w14:textId="77777777" w:rsidR="0063206E" w:rsidRPr="0063206E" w:rsidRDefault="0063206E" w:rsidP="0063206E">
      <w:pPr>
        <w:jc w:val="both"/>
        <w:rPr>
          <w:rFonts w:ascii="Arial" w:hAnsi="Arial" w:cs="Arial"/>
        </w:rPr>
      </w:pPr>
    </w:p>
    <w:p w14:paraId="463811D8" w14:textId="77777777" w:rsidR="0063206E" w:rsidRPr="0063206E" w:rsidRDefault="0063206E" w:rsidP="0063206E">
      <w:pPr>
        <w:jc w:val="both"/>
        <w:rPr>
          <w:rFonts w:ascii="Arial" w:hAnsi="Arial" w:cs="Arial"/>
        </w:rPr>
      </w:pPr>
      <w:r w:rsidRPr="0063206E">
        <w:rPr>
          <w:rFonts w:ascii="Arial" w:hAnsi="Arial" w:cs="Arial"/>
        </w:rPr>
        <w:t>Hepinizi saygıyla selamlıyorum.</w:t>
      </w:r>
    </w:p>
    <w:p w14:paraId="70115E90" w14:textId="77777777" w:rsidR="0063206E" w:rsidRPr="0063206E" w:rsidRDefault="0063206E" w:rsidP="0063206E">
      <w:pPr>
        <w:jc w:val="both"/>
        <w:rPr>
          <w:rFonts w:ascii="Arial" w:hAnsi="Arial" w:cs="Arial"/>
        </w:rPr>
      </w:pPr>
    </w:p>
    <w:p w14:paraId="077830BF" w14:textId="77777777" w:rsidR="0063206E" w:rsidRPr="0063206E" w:rsidRDefault="0063206E" w:rsidP="0063206E">
      <w:pPr>
        <w:jc w:val="both"/>
        <w:rPr>
          <w:rFonts w:ascii="Arial" w:hAnsi="Arial" w:cs="Arial"/>
        </w:rPr>
      </w:pPr>
    </w:p>
    <w:sectPr w:rsidR="0063206E" w:rsidRPr="00632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6E"/>
    <w:rsid w:val="000E3CB5"/>
    <w:rsid w:val="001022AE"/>
    <w:rsid w:val="003C32D8"/>
    <w:rsid w:val="0063206E"/>
    <w:rsid w:val="006957E6"/>
    <w:rsid w:val="00AC2622"/>
    <w:rsid w:val="00B6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F990"/>
  <w15:chartTrackingRefBased/>
  <w15:docId w15:val="{8C99DE87-17FD-C947-B3F9-364BFE5B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2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2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2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2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2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20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20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20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20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2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2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2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206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206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20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20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20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20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2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20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20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20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20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206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2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206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2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Gönül Bedir</dc:creator>
  <cp:keywords/>
  <dc:description/>
  <cp:lastModifiedBy>Emir Furkan Gündoğdu</cp:lastModifiedBy>
  <cp:revision>3</cp:revision>
  <dcterms:created xsi:type="dcterms:W3CDTF">2025-04-06T16:08:00Z</dcterms:created>
  <dcterms:modified xsi:type="dcterms:W3CDTF">2025-04-07T08:55:00Z</dcterms:modified>
</cp:coreProperties>
</file>